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B837E" w14:textId="77777777" w:rsidR="007F19D4" w:rsidRDefault="007F19D4" w:rsidP="00990B58">
      <w:pPr>
        <w:spacing w:after="0"/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C145A" w14:textId="77777777" w:rsidR="007F19D4" w:rsidRDefault="007F19D4" w:rsidP="007F19D4">
      <w:pPr>
        <w:spacing w:after="0"/>
        <w:ind w:left="5245" w:right="1134"/>
        <w:rPr>
          <w:rFonts w:ascii="Times New Roman" w:hAnsi="Times New Roman" w:cs="Times New Roman"/>
          <w:sz w:val="24"/>
          <w:szCs w:val="24"/>
        </w:rPr>
      </w:pPr>
    </w:p>
    <w:p w14:paraId="0127F866" w14:textId="77777777" w:rsidR="007F19D4" w:rsidRDefault="007F19D4" w:rsidP="007F19D4">
      <w:pPr>
        <w:spacing w:after="0"/>
        <w:ind w:left="5245" w:right="1134"/>
        <w:rPr>
          <w:rFonts w:ascii="Times New Roman" w:hAnsi="Times New Roman" w:cs="Times New Roman"/>
          <w:sz w:val="24"/>
          <w:szCs w:val="24"/>
        </w:rPr>
      </w:pPr>
    </w:p>
    <w:p w14:paraId="0B5357EE" w14:textId="77777777" w:rsidR="007F19D4" w:rsidRDefault="007F19D4" w:rsidP="007F19D4">
      <w:pPr>
        <w:spacing w:after="0"/>
        <w:ind w:left="5245" w:right="1134"/>
        <w:rPr>
          <w:rFonts w:ascii="Times New Roman" w:hAnsi="Times New Roman" w:cs="Times New Roman"/>
          <w:sz w:val="24"/>
          <w:szCs w:val="24"/>
        </w:rPr>
      </w:pPr>
    </w:p>
    <w:p w14:paraId="0187FAD7" w14:textId="77777777" w:rsidR="007F19D4" w:rsidRDefault="007F19D4" w:rsidP="007F19D4">
      <w:pPr>
        <w:spacing w:after="0"/>
        <w:ind w:left="5245" w:right="1134"/>
        <w:rPr>
          <w:rFonts w:ascii="Times New Roman" w:hAnsi="Times New Roman" w:cs="Times New Roman"/>
          <w:sz w:val="24"/>
          <w:szCs w:val="24"/>
        </w:rPr>
      </w:pPr>
    </w:p>
    <w:p w14:paraId="3E89E2A5" w14:textId="77777777" w:rsidR="00DD4882" w:rsidRDefault="00DD4882" w:rsidP="00E018D4">
      <w:pPr>
        <w:spacing w:after="0"/>
        <w:ind w:right="1134"/>
        <w:jc w:val="right"/>
        <w:rPr>
          <w:rFonts w:ascii="Times New Roman" w:hAnsi="Times New Roman" w:cs="Times New Roman"/>
          <w:sz w:val="24"/>
          <w:szCs w:val="24"/>
        </w:rPr>
      </w:pPr>
    </w:p>
    <w:p w14:paraId="417A9683" w14:textId="00650553" w:rsidR="007F19D4" w:rsidRPr="00887926" w:rsidRDefault="007F19D4" w:rsidP="00E018D4">
      <w:pPr>
        <w:spacing w:after="0" w:line="240" w:lineRule="auto"/>
        <w:ind w:left="5245" w:right="1134"/>
        <w:jc w:val="right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Индивидуальному предпринимателю</w:t>
      </w:r>
    </w:p>
    <w:p w14:paraId="780485FB" w14:textId="16ECEE44" w:rsidR="007F19D4" w:rsidRPr="00887926" w:rsidRDefault="007F19D4" w:rsidP="00E018D4">
      <w:pPr>
        <w:spacing w:after="0" w:line="240" w:lineRule="auto"/>
        <w:ind w:left="5245" w:right="1134"/>
        <w:jc w:val="right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Кравченко Евгении Александровне</w:t>
      </w:r>
    </w:p>
    <w:p w14:paraId="6EC3B532" w14:textId="1A927537" w:rsidR="007F19D4" w:rsidRPr="00887926" w:rsidRDefault="007F19D4" w:rsidP="00E018D4">
      <w:pPr>
        <w:spacing w:after="0" w:line="240" w:lineRule="auto"/>
        <w:ind w:left="5245" w:right="1134"/>
        <w:jc w:val="right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От:</w:t>
      </w:r>
      <w:r w:rsidR="00DD4882" w:rsidRPr="00887926">
        <w:rPr>
          <w:rFonts w:ascii="Times New Roman" w:hAnsi="Times New Roman" w:cs="Times New Roman"/>
          <w:sz w:val="20"/>
          <w:szCs w:val="20"/>
        </w:rPr>
        <w:t xml:space="preserve"> </w:t>
      </w:r>
      <w:r w:rsidRPr="00887926">
        <w:rPr>
          <w:rFonts w:ascii="Times New Roman" w:hAnsi="Times New Roman" w:cs="Times New Roman"/>
          <w:sz w:val="20"/>
          <w:szCs w:val="20"/>
        </w:rPr>
        <w:t>________________________</w:t>
      </w:r>
      <w:r w:rsidR="00DD4882" w:rsidRPr="00887926">
        <w:rPr>
          <w:rFonts w:ascii="Times New Roman" w:hAnsi="Times New Roman" w:cs="Times New Roman"/>
          <w:sz w:val="20"/>
          <w:szCs w:val="20"/>
        </w:rPr>
        <w:t>__________________</w:t>
      </w:r>
    </w:p>
    <w:p w14:paraId="650B3147" w14:textId="0331A1FA" w:rsidR="007F19D4" w:rsidRPr="00887926" w:rsidRDefault="007F19D4" w:rsidP="00E018D4">
      <w:pPr>
        <w:spacing w:after="0" w:line="240" w:lineRule="auto"/>
        <w:ind w:left="5245" w:right="1134"/>
        <w:jc w:val="right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Адрес: ____________________________</w:t>
      </w:r>
      <w:r w:rsidR="00DD4882" w:rsidRPr="00887926">
        <w:rPr>
          <w:rFonts w:ascii="Times New Roman" w:hAnsi="Times New Roman" w:cs="Times New Roman"/>
          <w:sz w:val="20"/>
          <w:szCs w:val="20"/>
        </w:rPr>
        <w:t>___________</w:t>
      </w:r>
    </w:p>
    <w:p w14:paraId="796E6335" w14:textId="0572A4DB" w:rsidR="007F19D4" w:rsidRPr="00887926" w:rsidRDefault="007F19D4" w:rsidP="00E018D4">
      <w:pPr>
        <w:spacing w:after="0" w:line="240" w:lineRule="auto"/>
        <w:ind w:left="5245" w:right="1134"/>
        <w:jc w:val="right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Контактный телефон: __________________________</w:t>
      </w:r>
    </w:p>
    <w:p w14:paraId="1AE0D01B" w14:textId="2EE82857" w:rsidR="007F19D4" w:rsidRPr="00887926" w:rsidRDefault="007F19D4" w:rsidP="00E018D4">
      <w:pPr>
        <w:spacing w:after="0" w:line="240" w:lineRule="auto"/>
        <w:ind w:left="5245" w:right="1134"/>
        <w:jc w:val="right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Электронная почта: ____________________________</w:t>
      </w:r>
    </w:p>
    <w:p w14:paraId="3D9C6C5B" w14:textId="43AA56F6" w:rsidR="007F19D4" w:rsidRPr="00887926" w:rsidRDefault="00E018D4" w:rsidP="00E018D4">
      <w:pPr>
        <w:spacing w:after="0" w:line="240" w:lineRule="auto"/>
        <w:ind w:left="5245" w:righ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F19D4" w:rsidRPr="00887926">
        <w:rPr>
          <w:rFonts w:ascii="Times New Roman" w:hAnsi="Times New Roman" w:cs="Times New Roman"/>
          <w:sz w:val="20"/>
          <w:szCs w:val="20"/>
        </w:rPr>
        <w:t>Паспортные данные: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F5C304" w14:textId="78D6FCC5" w:rsidR="007F19D4" w:rsidRPr="00887926" w:rsidRDefault="00E018D4" w:rsidP="00E018D4">
      <w:pPr>
        <w:spacing w:after="0" w:line="240" w:lineRule="auto"/>
        <w:ind w:left="5245" w:righ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19D4" w:rsidRPr="00887926">
        <w:rPr>
          <w:rFonts w:ascii="Times New Roman" w:hAnsi="Times New Roman" w:cs="Times New Roman"/>
          <w:sz w:val="20"/>
          <w:szCs w:val="20"/>
        </w:rPr>
        <w:t>Серия и номер: ________________________________</w:t>
      </w:r>
    </w:p>
    <w:p w14:paraId="53472FC4" w14:textId="4E286251" w:rsidR="007F19D4" w:rsidRPr="00887926" w:rsidRDefault="007F19D4" w:rsidP="00E018D4">
      <w:pPr>
        <w:spacing w:after="0" w:line="240" w:lineRule="auto"/>
        <w:ind w:left="5245" w:right="1134"/>
        <w:jc w:val="right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Кем выдан: ___________________________________</w:t>
      </w:r>
    </w:p>
    <w:p w14:paraId="0A5F7DE3" w14:textId="6AAC16DD" w:rsidR="007F19D4" w:rsidRPr="00887926" w:rsidRDefault="00E018D4" w:rsidP="00E018D4">
      <w:pPr>
        <w:spacing w:after="0" w:line="240" w:lineRule="auto"/>
        <w:ind w:left="5245" w:right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19D4" w:rsidRPr="00887926">
        <w:rPr>
          <w:rFonts w:ascii="Times New Roman" w:hAnsi="Times New Roman" w:cs="Times New Roman"/>
          <w:sz w:val="20"/>
          <w:szCs w:val="20"/>
        </w:rPr>
        <w:t>Дата выдачи: __________________________________</w:t>
      </w:r>
    </w:p>
    <w:p w14:paraId="1A6A61A3" w14:textId="77777777" w:rsidR="007F19D4" w:rsidRPr="00887926" w:rsidRDefault="007F19D4" w:rsidP="008712A1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88806" w14:textId="10DC44EA" w:rsidR="00990B58" w:rsidRPr="00887926" w:rsidRDefault="007F19D4" w:rsidP="008712A1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926">
        <w:rPr>
          <w:rFonts w:ascii="Times New Roman" w:hAnsi="Times New Roman" w:cs="Times New Roman"/>
          <w:b/>
          <w:bCs/>
          <w:sz w:val="20"/>
          <w:szCs w:val="20"/>
        </w:rPr>
        <w:t>ЗАЯВЛЕНИЕ НА ВОЗВРАТ ТОВАРА</w:t>
      </w:r>
    </w:p>
    <w:p w14:paraId="702609BE" w14:textId="77777777" w:rsidR="008712A1" w:rsidRPr="00887926" w:rsidRDefault="008712A1" w:rsidP="008712A1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C3F687" w14:textId="47F7874D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Я, ____________________________________________</w:t>
      </w:r>
      <w:r w:rsidR="00E018D4">
        <w:rPr>
          <w:rFonts w:ascii="Times New Roman" w:hAnsi="Times New Roman" w:cs="Times New Roman"/>
          <w:sz w:val="20"/>
          <w:szCs w:val="20"/>
        </w:rPr>
        <w:t>_________________</w:t>
      </w:r>
      <w:r w:rsidRPr="00887926">
        <w:rPr>
          <w:rFonts w:ascii="Times New Roman" w:hAnsi="Times New Roman" w:cs="Times New Roman"/>
          <w:sz w:val="20"/>
          <w:szCs w:val="20"/>
        </w:rPr>
        <w:t xml:space="preserve"> прошу вернуть денежные средства за </w:t>
      </w:r>
    </w:p>
    <w:p w14:paraId="3AD037D6" w14:textId="3DDC3A4D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 xml:space="preserve">                             (Ф.И.О. полностью)</w:t>
      </w:r>
    </w:p>
    <w:p w14:paraId="5EE91548" w14:textId="7FD57401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приобретённый мной товар:</w:t>
      </w:r>
    </w:p>
    <w:p w14:paraId="2EE2533C" w14:textId="77777777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14:paraId="7FF09350" w14:textId="1C2514B9" w:rsidR="00990B58" w:rsidRPr="00887926" w:rsidRDefault="00990B58" w:rsidP="008712A1">
      <w:pPr>
        <w:pStyle w:val="a7"/>
        <w:numPr>
          <w:ilvl w:val="0"/>
          <w:numId w:val="4"/>
        </w:numPr>
        <w:spacing w:after="0" w:line="240" w:lineRule="auto"/>
        <w:ind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Наименование товара: _________________________</w:t>
      </w:r>
      <w:r w:rsidR="00DD4882" w:rsidRPr="00887926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E018D4">
        <w:rPr>
          <w:rFonts w:ascii="Times New Roman" w:hAnsi="Times New Roman" w:cs="Times New Roman"/>
          <w:sz w:val="20"/>
          <w:szCs w:val="20"/>
        </w:rPr>
        <w:t>_______________</w:t>
      </w:r>
    </w:p>
    <w:p w14:paraId="227521E4" w14:textId="77933A4B" w:rsidR="00DD4882" w:rsidRPr="00887926" w:rsidRDefault="00DD4882" w:rsidP="008712A1">
      <w:pPr>
        <w:pStyle w:val="a7"/>
        <w:numPr>
          <w:ilvl w:val="0"/>
          <w:numId w:val="4"/>
        </w:numPr>
        <w:spacing w:after="0" w:line="240" w:lineRule="auto"/>
        <w:ind w:right="1134"/>
        <w:rPr>
          <w:rFonts w:ascii="Times New Roman" w:hAnsi="Times New Roman" w:cs="Times New Roman"/>
          <w:sz w:val="20"/>
          <w:szCs w:val="20"/>
        </w:rPr>
      </w:pPr>
      <w:proofErr w:type="gramStart"/>
      <w:r w:rsidRPr="00887926">
        <w:rPr>
          <w:rFonts w:ascii="Times New Roman" w:hAnsi="Times New Roman" w:cs="Times New Roman"/>
          <w:sz w:val="20"/>
          <w:szCs w:val="20"/>
        </w:rPr>
        <w:t xml:space="preserve">Стоимость: </w:t>
      </w:r>
      <w:r w:rsidR="00E018D4">
        <w:rPr>
          <w:rFonts w:ascii="Times New Roman" w:hAnsi="Times New Roman" w:cs="Times New Roman"/>
          <w:sz w:val="20"/>
          <w:szCs w:val="20"/>
        </w:rPr>
        <w:t xml:space="preserve"> </w:t>
      </w:r>
      <w:r w:rsidRPr="0088792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887926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E018D4">
        <w:rPr>
          <w:rFonts w:ascii="Times New Roman" w:hAnsi="Times New Roman" w:cs="Times New Roman"/>
          <w:sz w:val="20"/>
          <w:szCs w:val="20"/>
        </w:rPr>
        <w:t>_______________</w:t>
      </w:r>
    </w:p>
    <w:p w14:paraId="4B50531B" w14:textId="28B2A7A6" w:rsidR="00990B58" w:rsidRPr="00887926" w:rsidRDefault="00990B58" w:rsidP="008712A1">
      <w:pPr>
        <w:pStyle w:val="a7"/>
        <w:numPr>
          <w:ilvl w:val="0"/>
          <w:numId w:val="4"/>
        </w:numPr>
        <w:spacing w:after="0" w:line="240" w:lineRule="auto"/>
        <w:ind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Дата получения: ______________________________</w:t>
      </w:r>
      <w:r w:rsidR="00DD4882" w:rsidRPr="00887926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E018D4">
        <w:rPr>
          <w:rFonts w:ascii="Times New Roman" w:hAnsi="Times New Roman" w:cs="Times New Roman"/>
          <w:sz w:val="20"/>
          <w:szCs w:val="20"/>
        </w:rPr>
        <w:t>_______________</w:t>
      </w:r>
    </w:p>
    <w:p w14:paraId="4FBE810B" w14:textId="2BA6B366" w:rsidR="00990B58" w:rsidRPr="00887926" w:rsidRDefault="00990B58" w:rsidP="008712A1">
      <w:pPr>
        <w:pStyle w:val="a7"/>
        <w:numPr>
          <w:ilvl w:val="0"/>
          <w:numId w:val="4"/>
        </w:numPr>
        <w:spacing w:after="0" w:line="240" w:lineRule="auto"/>
        <w:ind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Причина возврата: __________________________________________________________________________________________________________________________________________________________</w:t>
      </w:r>
      <w:r w:rsidR="00E018D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A696646" w14:textId="77777777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Способ возврата денежных средств:</w:t>
      </w:r>
    </w:p>
    <w:p w14:paraId="18857F1F" w14:textId="0DB06A00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Segoe UI Symbol" w:hAnsi="Segoe UI Symbol" w:cs="Segoe UI Symbol"/>
          <w:sz w:val="20"/>
          <w:szCs w:val="20"/>
        </w:rPr>
        <w:t>☐</w:t>
      </w:r>
      <w:r w:rsidRPr="00887926">
        <w:rPr>
          <w:rFonts w:ascii="Times New Roman" w:hAnsi="Times New Roman" w:cs="Times New Roman"/>
          <w:sz w:val="20"/>
          <w:szCs w:val="20"/>
        </w:rPr>
        <w:t xml:space="preserve"> На банковскую карту</w:t>
      </w:r>
      <w:r w:rsidR="00923F4B" w:rsidRPr="0088792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46A8D1F" w14:textId="2B460688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Segoe UI Symbol" w:hAnsi="Segoe UI Symbol" w:cs="Segoe UI Symbol"/>
          <w:sz w:val="20"/>
          <w:szCs w:val="20"/>
        </w:rPr>
        <w:t>☐</w:t>
      </w:r>
      <w:r w:rsidRPr="00887926">
        <w:rPr>
          <w:rFonts w:ascii="Times New Roman" w:hAnsi="Times New Roman" w:cs="Times New Roman"/>
          <w:sz w:val="20"/>
          <w:szCs w:val="20"/>
        </w:rPr>
        <w:t xml:space="preserve"> Другой способ: ________________________________</w:t>
      </w:r>
      <w:r w:rsidR="00E018D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6B4B555" w14:textId="77777777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14:paraId="2D9D33E7" w14:textId="49A7B79E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Реквизиты для возврата</w:t>
      </w:r>
      <w:r w:rsidR="00887926" w:rsidRPr="00887926">
        <w:rPr>
          <w:rFonts w:ascii="Times New Roman" w:hAnsi="Times New Roman" w:cs="Times New Roman"/>
          <w:sz w:val="20"/>
          <w:szCs w:val="20"/>
        </w:rPr>
        <w:t xml:space="preserve"> при оплате курьеру или в ПВЗ</w:t>
      </w:r>
      <w:r w:rsidRPr="00887926">
        <w:rPr>
          <w:rFonts w:ascii="Times New Roman" w:hAnsi="Times New Roman" w:cs="Times New Roman"/>
          <w:sz w:val="20"/>
          <w:szCs w:val="20"/>
        </w:rPr>
        <w:t xml:space="preserve"> (ФИО держателя, банк</w:t>
      </w:r>
      <w:r w:rsidR="00330715" w:rsidRPr="00887926">
        <w:rPr>
          <w:rFonts w:ascii="Times New Roman" w:hAnsi="Times New Roman" w:cs="Times New Roman"/>
          <w:sz w:val="20"/>
          <w:szCs w:val="20"/>
        </w:rPr>
        <w:t>, счет получателя, БИК, Корр. счет</w:t>
      </w:r>
      <w:r w:rsidRPr="00887926">
        <w:rPr>
          <w:rFonts w:ascii="Times New Roman" w:hAnsi="Times New Roman" w:cs="Times New Roman"/>
          <w:sz w:val="20"/>
          <w:szCs w:val="20"/>
        </w:rPr>
        <w:t>):</w:t>
      </w:r>
    </w:p>
    <w:p w14:paraId="56D837E3" w14:textId="6435BD89" w:rsidR="007F19D4" w:rsidRDefault="00923F4B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E018D4">
        <w:rPr>
          <w:rFonts w:ascii="Times New Roman" w:hAnsi="Times New Roman" w:cs="Times New Roman"/>
          <w:sz w:val="20"/>
          <w:szCs w:val="20"/>
        </w:rPr>
        <w:t>________________</w:t>
      </w:r>
    </w:p>
    <w:p w14:paraId="48293415" w14:textId="7CB51F96" w:rsidR="00E018D4" w:rsidRDefault="00E018D4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4B89B022" w14:textId="613FF50F" w:rsidR="00E018D4" w:rsidRPr="00887926" w:rsidRDefault="00E018D4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4CDB2FB1" w14:textId="77777777" w:rsidR="007F19D4" w:rsidRPr="00887926" w:rsidRDefault="007F19D4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14:paraId="3411F1D9" w14:textId="059D4909" w:rsidR="00990B58" w:rsidRPr="00887926" w:rsidRDefault="00990B58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 xml:space="preserve">Подпись покупателя: </w:t>
      </w:r>
      <w:r w:rsidR="00923F4B" w:rsidRPr="00887926">
        <w:rPr>
          <w:rFonts w:ascii="Times New Roman" w:hAnsi="Times New Roman" w:cs="Times New Roman"/>
          <w:sz w:val="20"/>
          <w:szCs w:val="20"/>
        </w:rPr>
        <w:t>__________________</w:t>
      </w:r>
      <w:r w:rsidRPr="00887926">
        <w:rPr>
          <w:rFonts w:ascii="Times New Roman" w:hAnsi="Times New Roman" w:cs="Times New Roman"/>
          <w:sz w:val="20"/>
          <w:szCs w:val="20"/>
        </w:rPr>
        <w:t xml:space="preserve"> Дата: </w:t>
      </w:r>
      <w:r w:rsidR="00923F4B" w:rsidRPr="00887926">
        <w:rPr>
          <w:rFonts w:ascii="Times New Roman" w:hAnsi="Times New Roman" w:cs="Times New Roman"/>
          <w:sz w:val="20"/>
          <w:szCs w:val="20"/>
        </w:rPr>
        <w:t>__________________</w:t>
      </w:r>
    </w:p>
    <w:p w14:paraId="33BCCAB1" w14:textId="77777777" w:rsidR="008712A1" w:rsidRPr="00887926" w:rsidRDefault="008712A1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14:paraId="6BAC76EE" w14:textId="4CC49626" w:rsidR="008712A1" w:rsidRPr="00887926" w:rsidRDefault="008712A1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E018D4">
        <w:rPr>
          <w:rFonts w:ascii="Times New Roman" w:hAnsi="Times New Roman" w:cs="Times New Roman"/>
          <w:sz w:val="20"/>
          <w:szCs w:val="20"/>
        </w:rPr>
        <w:t>________________</w:t>
      </w:r>
    </w:p>
    <w:p w14:paraId="525B66C2" w14:textId="77777777" w:rsidR="008712A1" w:rsidRPr="00887926" w:rsidRDefault="008712A1" w:rsidP="008712A1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7926">
        <w:rPr>
          <w:rFonts w:ascii="Times New Roman" w:hAnsi="Times New Roman" w:cs="Times New Roman"/>
          <w:b/>
          <w:bCs/>
          <w:sz w:val="20"/>
          <w:szCs w:val="20"/>
        </w:rPr>
        <w:t>Условия возврата:</w:t>
      </w:r>
    </w:p>
    <w:p w14:paraId="70FC80A1" w14:textId="77777777" w:rsidR="008712A1" w:rsidRPr="00887926" w:rsidRDefault="008712A1" w:rsidP="008712A1">
      <w:pPr>
        <w:spacing w:after="0" w:line="240" w:lineRule="auto"/>
        <w:ind w:left="1134" w:right="1134" w:firstLine="282"/>
        <w:jc w:val="both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 xml:space="preserve">В соответствии со статьей 26.1 Закона РФ "О защите прав потребителей", покупатель вправе отказаться от товара, приобретённого дистанционным способом, в течение </w:t>
      </w:r>
      <w:r w:rsidRPr="00887926">
        <w:rPr>
          <w:rFonts w:ascii="Times New Roman" w:hAnsi="Times New Roman" w:cs="Times New Roman"/>
          <w:b/>
          <w:bCs/>
          <w:sz w:val="20"/>
          <w:szCs w:val="20"/>
          <w:u w:val="single"/>
        </w:rPr>
        <w:t>7 дней</w:t>
      </w:r>
      <w:r w:rsidRPr="00887926">
        <w:rPr>
          <w:rFonts w:ascii="Times New Roman" w:hAnsi="Times New Roman" w:cs="Times New Roman"/>
          <w:sz w:val="20"/>
          <w:szCs w:val="20"/>
        </w:rPr>
        <w:t xml:space="preserve"> с момента получения товара. </w:t>
      </w:r>
    </w:p>
    <w:p w14:paraId="319A7FF8" w14:textId="77777777" w:rsidR="008712A1" w:rsidRPr="00887926" w:rsidRDefault="008712A1" w:rsidP="008712A1">
      <w:pPr>
        <w:pStyle w:val="a7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Товар должен сохранять товарный вид, потребительские свойства, пломбы, фабричные ярлыки и упаковку.</w:t>
      </w:r>
    </w:p>
    <w:p w14:paraId="0F2C218B" w14:textId="77777777" w:rsidR="008712A1" w:rsidRPr="00887926" w:rsidRDefault="008712A1" w:rsidP="008712A1">
      <w:pPr>
        <w:pStyle w:val="a7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 xml:space="preserve">Возврат денежных средств осуществляется в течение </w:t>
      </w:r>
      <w:r w:rsidRPr="00887926">
        <w:rPr>
          <w:rFonts w:ascii="Times New Roman" w:hAnsi="Times New Roman" w:cs="Times New Roman"/>
          <w:b/>
          <w:bCs/>
          <w:sz w:val="20"/>
          <w:szCs w:val="20"/>
          <w:u w:val="single"/>
        </w:rPr>
        <w:t>10 дней</w:t>
      </w:r>
      <w:r w:rsidRPr="00887926">
        <w:rPr>
          <w:rFonts w:ascii="Times New Roman" w:hAnsi="Times New Roman" w:cs="Times New Roman"/>
          <w:sz w:val="20"/>
          <w:szCs w:val="20"/>
        </w:rPr>
        <w:t xml:space="preserve"> с момента получения возвращённого товара и заявления на возврат.</w:t>
      </w:r>
    </w:p>
    <w:p w14:paraId="2B0F79CF" w14:textId="77777777" w:rsidR="008712A1" w:rsidRPr="00887926" w:rsidRDefault="008712A1" w:rsidP="008712A1">
      <w:pPr>
        <w:pStyle w:val="a7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Возврат осуществляется на основании заявления и подтверждающих документов (чек, товарная накладная и т.д.).</w:t>
      </w:r>
    </w:p>
    <w:p w14:paraId="0BC0C967" w14:textId="77777777" w:rsidR="008712A1" w:rsidRPr="00887926" w:rsidRDefault="008712A1" w:rsidP="008712A1">
      <w:pPr>
        <w:pStyle w:val="a7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>При необходимости можно осуществить обмен, а также полный или частичный возврат заказа. Для этого необходимо связаться с нами любым удобным способом в течение 7 дней с даты получения заказа:</w:t>
      </w:r>
    </w:p>
    <w:p w14:paraId="7DFB27AA" w14:textId="77777777" w:rsidR="008712A1" w:rsidRPr="00887926" w:rsidRDefault="008712A1" w:rsidP="008712A1">
      <w:pPr>
        <w:pStyle w:val="a7"/>
        <w:numPr>
          <w:ilvl w:val="0"/>
          <w:numId w:val="6"/>
        </w:numPr>
        <w:spacing w:after="0" w:line="240" w:lineRule="auto"/>
        <w:ind w:left="2410" w:righ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7926">
        <w:rPr>
          <w:rFonts w:ascii="Times New Roman" w:hAnsi="Times New Roman" w:cs="Times New Roman"/>
          <w:sz w:val="20"/>
          <w:szCs w:val="20"/>
          <w:lang w:val="en-US"/>
        </w:rPr>
        <w:t>WhatsApp, Telegram: @DrugayaBot</w:t>
      </w:r>
    </w:p>
    <w:p w14:paraId="272DAE41" w14:textId="77777777" w:rsidR="008712A1" w:rsidRPr="00887926" w:rsidRDefault="008712A1" w:rsidP="008712A1">
      <w:pPr>
        <w:pStyle w:val="a7"/>
        <w:numPr>
          <w:ilvl w:val="0"/>
          <w:numId w:val="6"/>
        </w:numPr>
        <w:spacing w:after="0" w:line="240" w:lineRule="auto"/>
        <w:ind w:left="2410" w:righ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7926">
        <w:rPr>
          <w:rFonts w:ascii="Times New Roman" w:hAnsi="Times New Roman" w:cs="Times New Roman"/>
          <w:sz w:val="20"/>
          <w:szCs w:val="20"/>
        </w:rPr>
        <w:t>Телефон</w:t>
      </w:r>
      <w:r w:rsidRPr="00887926">
        <w:rPr>
          <w:rFonts w:ascii="Times New Roman" w:hAnsi="Times New Roman" w:cs="Times New Roman"/>
          <w:sz w:val="20"/>
          <w:szCs w:val="20"/>
          <w:lang w:val="en-US"/>
        </w:rPr>
        <w:t>: +7 (912) 214-96-29</w:t>
      </w:r>
    </w:p>
    <w:p w14:paraId="74937D83" w14:textId="75693591" w:rsidR="008712A1" w:rsidRPr="00887926" w:rsidRDefault="008712A1" w:rsidP="008712A1">
      <w:pPr>
        <w:pStyle w:val="a7"/>
        <w:numPr>
          <w:ilvl w:val="0"/>
          <w:numId w:val="6"/>
        </w:numPr>
        <w:spacing w:after="0" w:line="240" w:lineRule="auto"/>
        <w:ind w:left="2410" w:righ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7926"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7" w:history="1">
        <w:r w:rsidRPr="00E018D4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drugaya@drugaya.store</w:t>
        </w:r>
      </w:hyperlink>
      <w:bookmarkStart w:id="0" w:name="_GoBack"/>
      <w:bookmarkEnd w:id="0"/>
    </w:p>
    <w:p w14:paraId="551F9483" w14:textId="23AE81D6" w:rsidR="008712A1" w:rsidRPr="00887926" w:rsidRDefault="008712A1" w:rsidP="008712A1">
      <w:pPr>
        <w:spacing w:after="0" w:line="240" w:lineRule="auto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 xml:space="preserve">                       Мы всегда с вами на связи.</w:t>
      </w:r>
    </w:p>
    <w:p w14:paraId="1EB0474F" w14:textId="09BB5F32" w:rsidR="008712A1" w:rsidRPr="00887926" w:rsidRDefault="008712A1" w:rsidP="008712A1">
      <w:pPr>
        <w:spacing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r w:rsidRPr="00887926">
        <w:rPr>
          <w:rFonts w:ascii="Times New Roman" w:hAnsi="Times New Roman" w:cs="Times New Roman"/>
          <w:sz w:val="20"/>
          <w:szCs w:val="20"/>
        </w:rPr>
        <w:t xml:space="preserve">С заботой о Вас, команда </w:t>
      </w:r>
      <w:proofErr w:type="spellStart"/>
      <w:r w:rsidRPr="00887926">
        <w:rPr>
          <w:rFonts w:ascii="Times New Roman" w:hAnsi="Times New Roman" w:cs="Times New Roman"/>
          <w:sz w:val="20"/>
          <w:szCs w:val="20"/>
        </w:rPr>
        <w:t>Drugaya</w:t>
      </w:r>
      <w:proofErr w:type="spellEnd"/>
    </w:p>
    <w:sectPr w:rsidR="008712A1" w:rsidRPr="00887926" w:rsidSect="00952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EC61B" w14:textId="77777777" w:rsidR="00356940" w:rsidRDefault="00356940" w:rsidP="00952633">
      <w:pPr>
        <w:spacing w:after="0" w:line="240" w:lineRule="auto"/>
      </w:pPr>
      <w:r>
        <w:separator/>
      </w:r>
    </w:p>
  </w:endnote>
  <w:endnote w:type="continuationSeparator" w:id="0">
    <w:p w14:paraId="39C36047" w14:textId="77777777" w:rsidR="00356940" w:rsidRDefault="00356940" w:rsidP="0095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33E2" w14:textId="77777777" w:rsidR="00952633" w:rsidRDefault="009526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B480" w14:textId="77777777" w:rsidR="00952633" w:rsidRDefault="009526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83553" w14:textId="77777777" w:rsidR="00952633" w:rsidRDefault="009526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3289" w14:textId="77777777" w:rsidR="00356940" w:rsidRDefault="00356940" w:rsidP="00952633">
      <w:pPr>
        <w:spacing w:after="0" w:line="240" w:lineRule="auto"/>
      </w:pPr>
      <w:r>
        <w:separator/>
      </w:r>
    </w:p>
  </w:footnote>
  <w:footnote w:type="continuationSeparator" w:id="0">
    <w:p w14:paraId="5862A2B0" w14:textId="77777777" w:rsidR="00356940" w:rsidRDefault="00356940" w:rsidP="0095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B195" w14:textId="6CAFF692" w:rsidR="00952633" w:rsidRDefault="00356940">
    <w:pPr>
      <w:pStyle w:val="a3"/>
    </w:pPr>
    <w:r>
      <w:rPr>
        <w:noProof/>
      </w:rPr>
      <w:pict w14:anchorId="35933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3469" o:spid="_x0000_s2053" type="#_x0000_t75" style="position:absolute;margin-left:0;margin-top:0;width:595.1pt;height:841.05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3C62" w14:textId="6CD14090" w:rsidR="00952633" w:rsidRDefault="00356940">
    <w:pPr>
      <w:pStyle w:val="a3"/>
    </w:pPr>
    <w:r>
      <w:rPr>
        <w:noProof/>
      </w:rPr>
      <w:pict w14:anchorId="32A6B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3470" o:spid="_x0000_s2054" type="#_x0000_t75" style="position:absolute;margin-left:0;margin-top:0;width:595.1pt;height:841.05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1019C" w14:textId="44B71993" w:rsidR="00952633" w:rsidRDefault="00356940">
    <w:pPr>
      <w:pStyle w:val="a3"/>
    </w:pPr>
    <w:r>
      <w:rPr>
        <w:noProof/>
      </w:rPr>
      <w:pict w14:anchorId="3F5CF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3468" o:spid="_x0000_s2052" type="#_x0000_t75" style="position:absolute;margin-left:0;margin-top:0;width:595.1pt;height:841.05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32D9"/>
    <w:multiLevelType w:val="hybridMultilevel"/>
    <w:tmpl w:val="E21E2556"/>
    <w:lvl w:ilvl="0" w:tplc="E9E81FF6">
      <w:numFmt w:val="bullet"/>
      <w:lvlText w:val=""/>
      <w:lvlJc w:val="left"/>
      <w:pPr>
        <w:ind w:left="334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302E7E6E"/>
    <w:multiLevelType w:val="hybridMultilevel"/>
    <w:tmpl w:val="8A1258FE"/>
    <w:lvl w:ilvl="0" w:tplc="E9E81FF6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335453C"/>
    <w:multiLevelType w:val="hybridMultilevel"/>
    <w:tmpl w:val="A3128B6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AB0285B"/>
    <w:multiLevelType w:val="hybridMultilevel"/>
    <w:tmpl w:val="D540ACAE"/>
    <w:lvl w:ilvl="0" w:tplc="E9E81FF6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4654A74"/>
    <w:multiLevelType w:val="hybridMultilevel"/>
    <w:tmpl w:val="0CBA9FBC"/>
    <w:lvl w:ilvl="0" w:tplc="E9E81FF6">
      <w:numFmt w:val="bullet"/>
      <w:lvlText w:val=""/>
      <w:lvlJc w:val="left"/>
      <w:pPr>
        <w:ind w:left="26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B5C00B4"/>
    <w:multiLevelType w:val="hybridMultilevel"/>
    <w:tmpl w:val="7EFAA5B6"/>
    <w:lvl w:ilvl="0" w:tplc="E9E81FF6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33"/>
    <w:rsid w:val="001C1AC6"/>
    <w:rsid w:val="00287164"/>
    <w:rsid w:val="002C33C5"/>
    <w:rsid w:val="002F109F"/>
    <w:rsid w:val="00330715"/>
    <w:rsid w:val="00356940"/>
    <w:rsid w:val="006639CD"/>
    <w:rsid w:val="00694D2C"/>
    <w:rsid w:val="006E463B"/>
    <w:rsid w:val="007F19D4"/>
    <w:rsid w:val="008712A1"/>
    <w:rsid w:val="00887926"/>
    <w:rsid w:val="00923F4B"/>
    <w:rsid w:val="00952633"/>
    <w:rsid w:val="00990B58"/>
    <w:rsid w:val="00A028DD"/>
    <w:rsid w:val="00DD4882"/>
    <w:rsid w:val="00E018D4"/>
    <w:rsid w:val="00EA49C5"/>
    <w:rsid w:val="00EC607E"/>
    <w:rsid w:val="00FE13B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72AE71"/>
  <w15:chartTrackingRefBased/>
  <w15:docId w15:val="{12787399-542E-4103-9036-B2FB5276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633"/>
  </w:style>
  <w:style w:type="paragraph" w:styleId="a5">
    <w:name w:val="footer"/>
    <w:basedOn w:val="a"/>
    <w:link w:val="a6"/>
    <w:uiPriority w:val="99"/>
    <w:unhideWhenUsed/>
    <w:rsid w:val="00952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633"/>
  </w:style>
  <w:style w:type="paragraph" w:styleId="a7">
    <w:name w:val="List Paragraph"/>
    <w:basedOn w:val="a"/>
    <w:uiPriority w:val="34"/>
    <w:qFormat/>
    <w:rsid w:val="00990B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12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12A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0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ugaya@drugaya.sto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Huawei</cp:lastModifiedBy>
  <cp:revision>4</cp:revision>
  <cp:lastPrinted>2025-06-25T06:57:00Z</cp:lastPrinted>
  <dcterms:created xsi:type="dcterms:W3CDTF">2025-06-24T13:42:00Z</dcterms:created>
  <dcterms:modified xsi:type="dcterms:W3CDTF">2025-06-25T09:00:00Z</dcterms:modified>
</cp:coreProperties>
</file>